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03" w:rsidRDefault="00577403" w:rsidP="008E3618">
      <w:pPr>
        <w:tabs>
          <w:tab w:val="left" w:pos="1755"/>
        </w:tabs>
        <w:jc w:val="right"/>
      </w:pPr>
    </w:p>
    <w:p w:rsidR="00997852" w:rsidRPr="00032421" w:rsidRDefault="00997852" w:rsidP="008E3618">
      <w:pPr>
        <w:tabs>
          <w:tab w:val="left" w:pos="1755"/>
        </w:tabs>
        <w:jc w:val="right"/>
      </w:pPr>
    </w:p>
    <w:p w:rsidR="00361417" w:rsidRDefault="00AF7309" w:rsidP="008E3618">
      <w:pPr>
        <w:tabs>
          <w:tab w:val="left" w:pos="1755"/>
        </w:tabs>
        <w:jc w:val="center"/>
        <w:rPr>
          <w:b/>
        </w:rPr>
      </w:pPr>
      <w:r>
        <w:rPr>
          <w:b/>
        </w:rPr>
        <w:t>27 августа</w:t>
      </w:r>
      <w:r w:rsidR="004B7674">
        <w:rPr>
          <w:b/>
        </w:rPr>
        <w:t xml:space="preserve"> 2020г.</w:t>
      </w:r>
      <w:r w:rsidR="00EF2F90" w:rsidRPr="00032421">
        <w:rPr>
          <w:b/>
        </w:rPr>
        <w:t xml:space="preserve"> в сельских поселениях Добринского муниципального района </w:t>
      </w:r>
      <w:proofErr w:type="gramStart"/>
      <w:r>
        <w:rPr>
          <w:b/>
        </w:rPr>
        <w:t xml:space="preserve">в </w:t>
      </w:r>
      <w:r w:rsidR="00123844">
        <w:rPr>
          <w:b/>
        </w:rPr>
        <w:t xml:space="preserve"> рамках</w:t>
      </w:r>
      <w:proofErr w:type="gramEnd"/>
      <w:r w:rsidR="00123844">
        <w:rPr>
          <w:b/>
        </w:rPr>
        <w:t xml:space="preserve"> работы общественной приемной Добринского местного отделения Партии «Единая Россия» в </w:t>
      </w:r>
      <w:r>
        <w:rPr>
          <w:b/>
        </w:rPr>
        <w:t xml:space="preserve">связи </w:t>
      </w:r>
      <w:r w:rsidR="00123844">
        <w:rPr>
          <w:b/>
        </w:rPr>
        <w:t xml:space="preserve">с </w:t>
      </w:r>
      <w:proofErr w:type="spellStart"/>
      <w:r w:rsidR="00361417">
        <w:rPr>
          <w:b/>
        </w:rPr>
        <w:t>двенадцатиле</w:t>
      </w:r>
      <w:r>
        <w:rPr>
          <w:b/>
        </w:rPr>
        <w:t>тием</w:t>
      </w:r>
      <w:proofErr w:type="spellEnd"/>
      <w:r>
        <w:rPr>
          <w:b/>
        </w:rPr>
        <w:t xml:space="preserve"> </w:t>
      </w:r>
      <w:r w:rsidR="00123844">
        <w:rPr>
          <w:b/>
        </w:rPr>
        <w:t>со дня открытия Региональной приемной Председателя « Партии  Единая Россия» Д. А. Медведева в Липецкой области  будет проведен Единый день приема граждан</w:t>
      </w:r>
    </w:p>
    <w:p w:rsidR="00BB3166" w:rsidRPr="00032421" w:rsidRDefault="00123844" w:rsidP="008E3618">
      <w:pPr>
        <w:tabs>
          <w:tab w:val="left" w:pos="1755"/>
        </w:tabs>
        <w:jc w:val="center"/>
        <w:rPr>
          <w:b/>
        </w:rPr>
      </w:pPr>
      <w:r>
        <w:rPr>
          <w:b/>
        </w:rPr>
        <w:t xml:space="preserve"> «12 лет: работаем для Вас» </w:t>
      </w:r>
    </w:p>
    <w:p w:rsidR="008E3618" w:rsidRDefault="008E3618" w:rsidP="008E3618">
      <w:pPr>
        <w:tabs>
          <w:tab w:val="left" w:pos="1755"/>
        </w:tabs>
        <w:jc w:val="center"/>
        <w:rPr>
          <w:b/>
        </w:rPr>
      </w:pPr>
    </w:p>
    <w:p w:rsidR="00997852" w:rsidRPr="00032421" w:rsidRDefault="00997852" w:rsidP="008E3618">
      <w:pPr>
        <w:tabs>
          <w:tab w:val="left" w:pos="1755"/>
        </w:tabs>
        <w:jc w:val="center"/>
        <w:rPr>
          <w:b/>
        </w:rPr>
      </w:pPr>
    </w:p>
    <w:p w:rsidR="008E3618" w:rsidRPr="00032421" w:rsidRDefault="008E3618" w:rsidP="00032421">
      <w:pPr>
        <w:tabs>
          <w:tab w:val="left" w:pos="1755"/>
        </w:tabs>
        <w:jc w:val="center"/>
        <w:rPr>
          <w:b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43"/>
        <w:gridCol w:w="2354"/>
        <w:gridCol w:w="2459"/>
        <w:gridCol w:w="3053"/>
      </w:tblGrid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№ п/п</w:t>
            </w:r>
          </w:p>
        </w:tc>
        <w:tc>
          <w:tcPr>
            <w:tcW w:w="1643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Дата</w:t>
            </w:r>
          </w:p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проведения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Муниципальное образование</w:t>
            </w:r>
          </w:p>
        </w:tc>
        <w:tc>
          <w:tcPr>
            <w:tcW w:w="2459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</w:p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Ф.И.О. и статус,</w:t>
            </w:r>
          </w:p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проводящего приём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 w:rsidRPr="00032421">
              <w:rPr>
                <w:b/>
              </w:rPr>
              <w:t>Наименование населенного пункта, место проведения приема (с указанием адреса и номера телефона)</w:t>
            </w: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</w:pPr>
            <w:r w:rsidRPr="00032421">
              <w:t>1.</w:t>
            </w:r>
          </w:p>
        </w:tc>
        <w:tc>
          <w:tcPr>
            <w:tcW w:w="1643" w:type="dxa"/>
            <w:shd w:val="clear" w:color="auto" w:fill="auto"/>
          </w:tcPr>
          <w:p w:rsidR="00361417" w:rsidRPr="00032421" w:rsidRDefault="00197DC4" w:rsidP="00032421">
            <w:pPr>
              <w:tabs>
                <w:tab w:val="left" w:pos="1755"/>
              </w:tabs>
              <w:jc w:val="center"/>
            </w:pPr>
            <w:r>
              <w:t>27.08</w:t>
            </w:r>
            <w:r w:rsidR="00361417" w:rsidRPr="00032421">
              <w:t>.2020г.</w:t>
            </w:r>
          </w:p>
          <w:p w:rsidR="00361417" w:rsidRPr="00032421" w:rsidRDefault="00361417" w:rsidP="00032421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032421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="00361417" w:rsidRPr="00032421">
              <w:t>0 час.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032421">
            <w:pPr>
              <w:tabs>
                <w:tab w:val="left" w:pos="1755"/>
              </w:tabs>
              <w:jc w:val="center"/>
            </w:pPr>
            <w:r w:rsidRPr="00032421">
              <w:t>Сельское поселение Богородицкий сельсовет</w:t>
            </w:r>
          </w:p>
        </w:tc>
        <w:tc>
          <w:tcPr>
            <w:tcW w:w="2459" w:type="dxa"/>
            <w:shd w:val="clear" w:color="auto" w:fill="auto"/>
          </w:tcPr>
          <w:p w:rsidR="00997852" w:rsidRDefault="00997852" w:rsidP="00032421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Овчинников Александр Иванович </w:t>
            </w:r>
          </w:p>
          <w:p w:rsidR="00997852" w:rsidRDefault="00997852" w:rsidP="00997852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t xml:space="preserve">Глава </w:t>
            </w:r>
            <w:r w:rsidR="00E81283">
              <w:t xml:space="preserve">администрации </w:t>
            </w:r>
            <w:r>
              <w:t>сельского поселения</w:t>
            </w:r>
            <w:r w:rsidRPr="00032421">
              <w:t xml:space="preserve"> Богородицкий сельсовет</w:t>
            </w:r>
            <w:r w:rsidR="00093E6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61417" w:rsidRPr="00032421" w:rsidRDefault="00361417" w:rsidP="00997852">
            <w:pPr>
              <w:tabs>
                <w:tab w:val="left" w:pos="1755"/>
              </w:tabs>
              <w:jc w:val="center"/>
            </w:pPr>
            <w:proofErr w:type="spellStart"/>
            <w:r w:rsidRPr="005E7D9E">
              <w:rPr>
                <w:b/>
              </w:rPr>
              <w:t>Глинкин</w:t>
            </w:r>
            <w:proofErr w:type="spellEnd"/>
            <w:r w:rsidRPr="005E7D9E">
              <w:rPr>
                <w:b/>
              </w:rPr>
              <w:t xml:space="preserve"> Дмитрий Александрович</w:t>
            </w:r>
            <w:r w:rsidRPr="00032421">
              <w:t>, 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032421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Богородицкий сельсовет,</w:t>
            </w:r>
          </w:p>
          <w:p w:rsidR="00361417" w:rsidRPr="00032421" w:rsidRDefault="00361417" w:rsidP="00032421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ж_д.ст.Плавица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, д.14</w:t>
            </w:r>
          </w:p>
          <w:p w:rsidR="00361417" w:rsidRPr="00032421" w:rsidRDefault="00361417" w:rsidP="00032421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  38-1-31</w:t>
            </w:r>
          </w:p>
          <w:p w:rsidR="00361417" w:rsidRPr="00032421" w:rsidRDefault="00361417" w:rsidP="00032421">
            <w:pPr>
              <w:tabs>
                <w:tab w:val="left" w:pos="1755"/>
              </w:tabs>
              <w:jc w:val="center"/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2.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Березнеговатский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997852" w:rsidRPr="00997852" w:rsidRDefault="00997852" w:rsidP="00A926F5">
            <w:pPr>
              <w:tabs>
                <w:tab w:val="left" w:pos="1755"/>
              </w:tabs>
              <w:jc w:val="center"/>
              <w:rPr>
                <w:b/>
              </w:rPr>
            </w:pPr>
            <w:r w:rsidRPr="00997852">
              <w:rPr>
                <w:b/>
              </w:rPr>
              <w:t xml:space="preserve">Пчельникова Татьяна Леонидовна </w:t>
            </w:r>
          </w:p>
          <w:p w:rsidR="00997852" w:rsidRDefault="00997852" w:rsidP="00A926F5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t xml:space="preserve">Глава </w:t>
            </w:r>
            <w:r w:rsidR="00E81283">
              <w:t xml:space="preserve">администрации </w:t>
            </w:r>
            <w:r>
              <w:t>сельского поселения</w:t>
            </w:r>
            <w:r w:rsidRPr="00032421">
              <w:t xml:space="preserve"> </w:t>
            </w:r>
            <w:proofErr w:type="spellStart"/>
            <w:r w:rsidRPr="00032421">
              <w:t>Березнеговатский</w:t>
            </w:r>
            <w:proofErr w:type="spellEnd"/>
            <w:r w:rsidRPr="00032421">
              <w:t xml:space="preserve"> сельсовет</w:t>
            </w:r>
            <w:r w:rsidRPr="005E7D9E">
              <w:rPr>
                <w:b/>
              </w:rPr>
              <w:t xml:space="preserve"> </w:t>
            </w:r>
          </w:p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5E7D9E">
              <w:rPr>
                <w:b/>
              </w:rPr>
              <w:lastRenderedPageBreak/>
              <w:t>Малыхин Владимир Николаевич</w:t>
            </w:r>
            <w:r w:rsidRPr="00032421">
              <w:t>, 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Березнеговатский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С.Лебедянка</w:t>
            </w:r>
            <w:proofErr w:type="spellEnd"/>
            <w:proofErr w:type="gram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proofErr w:type="gram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, д.49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  31-1-32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3.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Верхнематренский сельсовет</w:t>
            </w:r>
          </w:p>
        </w:tc>
        <w:tc>
          <w:tcPr>
            <w:tcW w:w="2459" w:type="dxa"/>
            <w:shd w:val="clear" w:color="auto" w:fill="auto"/>
          </w:tcPr>
          <w:p w:rsidR="00997852" w:rsidRDefault="00997852" w:rsidP="00A926F5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Жаворонкова Наталия Васильевна </w:t>
            </w:r>
          </w:p>
          <w:p w:rsidR="00997852" w:rsidRDefault="00997852" w:rsidP="00A926F5">
            <w:pPr>
              <w:tabs>
                <w:tab w:val="left" w:pos="1755"/>
              </w:tabs>
              <w:jc w:val="center"/>
              <w:rPr>
                <w:b/>
              </w:rPr>
            </w:pPr>
            <w:r>
              <w:t xml:space="preserve">Глава </w:t>
            </w:r>
            <w:r w:rsidR="00E81283">
              <w:t xml:space="preserve">администрации </w:t>
            </w:r>
            <w:r>
              <w:t>сельского поселения</w:t>
            </w:r>
            <w:r w:rsidRPr="00032421">
              <w:t xml:space="preserve"> </w:t>
            </w:r>
            <w:r w:rsidRPr="00032421">
              <w:t>Верхнематренский сельсовет</w:t>
            </w:r>
          </w:p>
          <w:p w:rsidR="00361417" w:rsidRPr="00032421" w:rsidRDefault="00997852" w:rsidP="00A926F5">
            <w:pPr>
              <w:tabs>
                <w:tab w:val="left" w:pos="1755"/>
              </w:tabs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="00361417" w:rsidRPr="005E7D9E">
              <w:rPr>
                <w:b/>
              </w:rPr>
              <w:t>Крутских</w:t>
            </w:r>
            <w:proofErr w:type="spellEnd"/>
            <w:r w:rsidR="00361417" w:rsidRPr="005E7D9E">
              <w:rPr>
                <w:b/>
              </w:rPr>
              <w:t xml:space="preserve"> Виктор Николаевич</w:t>
            </w:r>
            <w:r w:rsidR="00361417" w:rsidRPr="00032421">
              <w:t>, 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Верхнематренский  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 Матренка,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, д.31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33-3- 66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4.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Демшинский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997852" w:rsidRDefault="00997852" w:rsidP="00A926F5">
            <w:pPr>
              <w:jc w:val="center"/>
              <w:rPr>
                <w:b/>
              </w:rPr>
            </w:pPr>
            <w:r>
              <w:rPr>
                <w:b/>
              </w:rPr>
              <w:t xml:space="preserve">Двуреченских Александр Иванович </w:t>
            </w:r>
          </w:p>
          <w:p w:rsidR="00E81283" w:rsidRDefault="00997852" w:rsidP="00A926F5">
            <w:pPr>
              <w:jc w:val="center"/>
              <w:rPr>
                <w:b/>
              </w:rPr>
            </w:pPr>
            <w:r>
              <w:t xml:space="preserve">Глава </w:t>
            </w:r>
            <w:r w:rsidR="00E81283">
              <w:t xml:space="preserve">администрации </w:t>
            </w:r>
            <w:r>
              <w:t>сельского поселения</w:t>
            </w:r>
            <w:r w:rsidRPr="00032421">
              <w:t xml:space="preserve"> </w:t>
            </w:r>
            <w:proofErr w:type="spellStart"/>
            <w:r w:rsidRPr="00032421">
              <w:t>Демшинский</w:t>
            </w:r>
            <w:proofErr w:type="spellEnd"/>
            <w:r w:rsidRPr="00032421">
              <w:t xml:space="preserve"> сельсовет</w:t>
            </w:r>
            <w:r w:rsidRPr="005E7D9E">
              <w:rPr>
                <w:b/>
              </w:rPr>
              <w:t xml:space="preserve"> </w:t>
            </w:r>
            <w:r w:rsidR="00E81283">
              <w:rPr>
                <w:b/>
              </w:rPr>
              <w:t xml:space="preserve"> </w:t>
            </w:r>
          </w:p>
          <w:p w:rsidR="00E81283" w:rsidRDefault="00361417" w:rsidP="00A926F5">
            <w:pPr>
              <w:jc w:val="center"/>
            </w:pPr>
            <w:r w:rsidRPr="005E7D9E">
              <w:rPr>
                <w:b/>
              </w:rPr>
              <w:t>Рудакова Ольга Викторовна</w:t>
            </w:r>
            <w:r w:rsidRPr="00032421">
              <w:t xml:space="preserve">, </w:t>
            </w:r>
          </w:p>
          <w:p w:rsidR="00361417" w:rsidRPr="00032421" w:rsidRDefault="00361417" w:rsidP="00A926F5">
            <w:pPr>
              <w:jc w:val="center"/>
            </w:pPr>
            <w:r w:rsidRPr="00032421">
              <w:t>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  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с.Демшинка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, д.60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 35-3-37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lastRenderedPageBreak/>
              <w:t>5.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Добринский сельсовет</w:t>
            </w:r>
          </w:p>
        </w:tc>
        <w:tc>
          <w:tcPr>
            <w:tcW w:w="2459" w:type="dxa"/>
            <w:shd w:val="clear" w:color="auto" w:fill="auto"/>
          </w:tcPr>
          <w:p w:rsidR="00E81283" w:rsidRDefault="00E81283" w:rsidP="00A926F5">
            <w:pPr>
              <w:jc w:val="center"/>
              <w:rPr>
                <w:b/>
              </w:rPr>
            </w:pPr>
            <w:r>
              <w:rPr>
                <w:b/>
              </w:rPr>
              <w:t xml:space="preserve">Чижов Николай Викторович  </w:t>
            </w:r>
          </w:p>
          <w:p w:rsidR="00E81283" w:rsidRDefault="00E81283" w:rsidP="00A926F5">
            <w:pPr>
              <w:jc w:val="center"/>
            </w:pPr>
            <w:r>
              <w:t>Глава администрации сельского поселения</w:t>
            </w:r>
            <w:r>
              <w:t xml:space="preserve"> </w:t>
            </w:r>
          </w:p>
          <w:p w:rsidR="00E81283" w:rsidRDefault="00E81283" w:rsidP="00A926F5">
            <w:pPr>
              <w:jc w:val="center"/>
            </w:pPr>
            <w:r w:rsidRPr="00032421">
              <w:t>Добринский сельсовет</w:t>
            </w:r>
          </w:p>
          <w:p w:rsidR="00361417" w:rsidRPr="00032421" w:rsidRDefault="00E81283" w:rsidP="00A926F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="00361417" w:rsidRPr="005E7D9E">
              <w:rPr>
                <w:b/>
              </w:rPr>
              <w:t>Галанцев</w:t>
            </w:r>
            <w:proofErr w:type="spellEnd"/>
            <w:r w:rsidR="00361417" w:rsidRPr="005E7D9E">
              <w:rPr>
                <w:b/>
              </w:rPr>
              <w:t xml:space="preserve"> Виктор Вячеславович</w:t>
            </w:r>
            <w:r w:rsidR="00361417" w:rsidRPr="00032421">
              <w:t>, 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Добринский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п.Добринка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д.27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2-18-06</w:t>
            </w: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6.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Дубовской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E81283" w:rsidRDefault="00E81283" w:rsidP="00E81283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Языков Виктор Иванович </w:t>
            </w:r>
          </w:p>
          <w:p w:rsidR="00E81283" w:rsidRDefault="00E81283" w:rsidP="00E81283">
            <w:pPr>
              <w:jc w:val="center"/>
            </w:pPr>
            <w:r>
              <w:t xml:space="preserve">Глава администрации сельского поселения </w:t>
            </w:r>
          </w:p>
          <w:p w:rsidR="00E81283" w:rsidRDefault="00E81283" w:rsidP="00A926F5">
            <w:pPr>
              <w:jc w:val="center"/>
            </w:pPr>
            <w:proofErr w:type="spellStart"/>
            <w:r w:rsidRPr="00032421">
              <w:t>Дубовской</w:t>
            </w:r>
            <w:proofErr w:type="spellEnd"/>
            <w:r w:rsidRPr="00032421">
              <w:t xml:space="preserve"> сельсовет</w:t>
            </w:r>
          </w:p>
          <w:p w:rsidR="00E81283" w:rsidRDefault="00E81283" w:rsidP="00A926F5">
            <w:pPr>
              <w:jc w:val="center"/>
            </w:pPr>
            <w:r w:rsidRPr="005E7D9E">
              <w:rPr>
                <w:b/>
              </w:rPr>
              <w:t xml:space="preserve"> </w:t>
            </w:r>
            <w:r w:rsidRPr="005E7D9E">
              <w:rPr>
                <w:b/>
              </w:rPr>
              <w:t>Тонких</w:t>
            </w:r>
            <w:r w:rsidRPr="005E7D9E">
              <w:rPr>
                <w:b/>
              </w:rPr>
              <w:t xml:space="preserve"> </w:t>
            </w:r>
            <w:r w:rsidR="00361417" w:rsidRPr="005E7D9E">
              <w:rPr>
                <w:b/>
              </w:rPr>
              <w:t>Александр Иванович</w:t>
            </w:r>
            <w:r w:rsidR="00361417" w:rsidRPr="00032421">
              <w:t xml:space="preserve">, </w:t>
            </w:r>
          </w:p>
          <w:p w:rsidR="00361417" w:rsidRPr="00032421" w:rsidRDefault="00361417" w:rsidP="00A926F5">
            <w:pPr>
              <w:jc w:val="center"/>
            </w:pPr>
            <w:r w:rsidRPr="00032421">
              <w:t>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Дубовской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с.Дубовое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ул.Лермонтова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д.34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41-3-24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7.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Дуровский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E81283" w:rsidRDefault="00E81283" w:rsidP="00E81283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Ходяков</w:t>
            </w:r>
            <w:proofErr w:type="spellEnd"/>
            <w:r>
              <w:rPr>
                <w:b/>
                <w:color w:val="000000" w:themeColor="text1"/>
              </w:rPr>
              <w:t xml:space="preserve"> Сергей Васильевич </w:t>
            </w:r>
          </w:p>
          <w:p w:rsidR="00E81283" w:rsidRDefault="00E81283" w:rsidP="00E81283">
            <w:pPr>
              <w:jc w:val="center"/>
            </w:pPr>
            <w:r>
              <w:t xml:space="preserve">Глава администрации сельского поселения </w:t>
            </w:r>
          </w:p>
          <w:p w:rsidR="00E81283" w:rsidRDefault="00E81283" w:rsidP="00A926F5">
            <w:pPr>
              <w:jc w:val="center"/>
            </w:pPr>
            <w:proofErr w:type="spellStart"/>
            <w:r w:rsidRPr="00032421">
              <w:t>Дуровский</w:t>
            </w:r>
            <w:proofErr w:type="spellEnd"/>
            <w:r w:rsidRPr="00032421">
              <w:t xml:space="preserve"> сельсовет</w:t>
            </w:r>
          </w:p>
          <w:p w:rsidR="00E81283" w:rsidRDefault="00E81283" w:rsidP="00A926F5">
            <w:pPr>
              <w:jc w:val="center"/>
              <w:rPr>
                <w:color w:val="000000" w:themeColor="text1"/>
              </w:rPr>
            </w:pPr>
            <w:r w:rsidRPr="005E7D9E">
              <w:rPr>
                <w:b/>
                <w:color w:val="000000" w:themeColor="text1"/>
              </w:rPr>
              <w:t xml:space="preserve"> </w:t>
            </w:r>
            <w:r w:rsidR="00361417" w:rsidRPr="005E7D9E">
              <w:rPr>
                <w:b/>
                <w:color w:val="000000" w:themeColor="text1"/>
              </w:rPr>
              <w:t>Александрова Марина Викторовна</w:t>
            </w:r>
            <w:r w:rsidR="00361417" w:rsidRPr="00032421">
              <w:rPr>
                <w:color w:val="000000" w:themeColor="text1"/>
              </w:rPr>
              <w:t>,</w:t>
            </w:r>
          </w:p>
          <w:p w:rsidR="00361417" w:rsidRPr="00032421" w:rsidRDefault="00361417" w:rsidP="00A926F5">
            <w:pPr>
              <w:jc w:val="center"/>
            </w:pPr>
            <w:r w:rsidRPr="00032421">
              <w:t xml:space="preserve"> депутат Совета депутатов Добринского </w:t>
            </w:r>
            <w:r w:rsidRPr="00032421">
              <w:lastRenderedPageBreak/>
              <w:t>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Дуровский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с.Дурово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д.9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36-3-18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8.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Каверинский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6D4C64" w:rsidRDefault="00E81283" w:rsidP="006D4C64">
            <w:pPr>
              <w:jc w:val="center"/>
              <w:rPr>
                <w:b/>
              </w:rPr>
            </w:pPr>
            <w:r>
              <w:rPr>
                <w:b/>
              </w:rPr>
              <w:t xml:space="preserve">Ширяев Денис Иванович </w:t>
            </w:r>
          </w:p>
          <w:p w:rsidR="006D4C64" w:rsidRDefault="006D4C64" w:rsidP="006D4C64">
            <w:pPr>
              <w:jc w:val="center"/>
            </w:pPr>
            <w:r>
              <w:t xml:space="preserve">Глава администрации сельского поселения </w:t>
            </w:r>
          </w:p>
          <w:p w:rsidR="006D4C64" w:rsidRDefault="006D4C64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C64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Pr="006D4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03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C64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Незнамов Иван Петрович, 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Добринского муниципального района</w:t>
            </w:r>
          </w:p>
          <w:p w:rsidR="00361417" w:rsidRPr="00032421" w:rsidRDefault="00361417" w:rsidP="00A926F5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Каверинский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с.Паршиновка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д.29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47-3-47</w:t>
            </w: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9.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Мазейский</w:t>
            </w:r>
            <w:proofErr w:type="spellEnd"/>
            <w:r w:rsidRPr="00032421">
              <w:t xml:space="preserve"> сельсовет</w:t>
            </w:r>
          </w:p>
        </w:tc>
        <w:tc>
          <w:tcPr>
            <w:tcW w:w="2459" w:type="dxa"/>
            <w:shd w:val="clear" w:color="auto" w:fill="auto"/>
          </w:tcPr>
          <w:p w:rsidR="006D4C64" w:rsidRDefault="006D4C64" w:rsidP="006D4C64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Тимирев Николай Иванович </w:t>
            </w:r>
          </w:p>
          <w:p w:rsidR="006D4C64" w:rsidRDefault="006D4C64" w:rsidP="006D4C64">
            <w:pPr>
              <w:jc w:val="center"/>
            </w:pPr>
            <w:r>
              <w:t xml:space="preserve">Глава администрации сельского поселения </w:t>
            </w:r>
          </w:p>
          <w:p w:rsidR="00361417" w:rsidRPr="00032421" w:rsidRDefault="006D4C64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64">
              <w:rPr>
                <w:rFonts w:ascii="Times New Roman" w:hAnsi="Times New Roman" w:cs="Times New Roman"/>
                <w:sz w:val="24"/>
                <w:szCs w:val="24"/>
              </w:rPr>
              <w:t>Мазейский</w:t>
            </w:r>
            <w:proofErr w:type="spellEnd"/>
            <w:r w:rsidRPr="006D4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E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417" w:rsidRPr="005E7D9E">
              <w:rPr>
                <w:rFonts w:ascii="Times New Roman" w:hAnsi="Times New Roman" w:cs="Times New Roman"/>
                <w:b/>
                <w:sz w:val="24"/>
                <w:szCs w:val="24"/>
              </w:rPr>
              <w:t>Костомарова Наталья Ивановна</w:t>
            </w:r>
            <w:r w:rsidR="00361417" w:rsidRPr="00032421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Добринского муниципального района</w:t>
            </w:r>
          </w:p>
          <w:p w:rsidR="00361417" w:rsidRPr="00032421" w:rsidRDefault="00361417" w:rsidP="00A926F5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Мазейский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с.Мазейка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д.14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30-3-42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10.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Нижнематренский сельсовет</w:t>
            </w:r>
          </w:p>
        </w:tc>
        <w:tc>
          <w:tcPr>
            <w:tcW w:w="2459" w:type="dxa"/>
            <w:shd w:val="clear" w:color="auto" w:fill="auto"/>
          </w:tcPr>
          <w:p w:rsidR="006D4C64" w:rsidRDefault="006D4C64" w:rsidP="006D4C64">
            <w:pPr>
              <w:jc w:val="center"/>
            </w:pPr>
            <w:r>
              <w:rPr>
                <w:b/>
              </w:rPr>
              <w:t xml:space="preserve">Батышкин Вадим Владимирович </w:t>
            </w:r>
            <w:r>
              <w:t xml:space="preserve">Глава администрации сельского поселения </w:t>
            </w:r>
          </w:p>
          <w:p w:rsidR="006D4C64" w:rsidRPr="006D4C64" w:rsidRDefault="006D4C64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64">
              <w:rPr>
                <w:rFonts w:ascii="Times New Roman" w:hAnsi="Times New Roman" w:cs="Times New Roman"/>
                <w:sz w:val="24"/>
                <w:szCs w:val="24"/>
              </w:rPr>
              <w:t>Нижнематренский сельсовет</w:t>
            </w:r>
            <w:r w:rsidRPr="006D4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Бирюков Сергей Николаевич</w:t>
            </w: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Добринского муниципального района</w:t>
            </w:r>
          </w:p>
          <w:p w:rsidR="00361417" w:rsidRPr="00032421" w:rsidRDefault="00361417" w:rsidP="00A926F5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Администрация сельского поселения Нижнематренский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с.Нижняя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Матренка,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д.13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53-3-21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lastRenderedPageBreak/>
              <w:t>11.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Новочеркутинский сельсовет</w:t>
            </w:r>
          </w:p>
        </w:tc>
        <w:tc>
          <w:tcPr>
            <w:tcW w:w="2459" w:type="dxa"/>
            <w:shd w:val="clear" w:color="auto" w:fill="auto"/>
          </w:tcPr>
          <w:p w:rsidR="00B94CAD" w:rsidRDefault="006D4C64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</w:t>
            </w:r>
            <w:r w:rsidR="00B94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  <w:p w:rsidR="00B94CAD" w:rsidRDefault="00B94CAD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И.О. Главы</w:t>
            </w:r>
            <w:r>
              <w:t xml:space="preserve"> </w:t>
            </w:r>
            <w:r w:rsidRPr="00B94CA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Новочеркутинский сельсовет</w:t>
            </w:r>
            <w:r w:rsidRPr="005E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D9E">
              <w:rPr>
                <w:rFonts w:ascii="Times New Roman" w:hAnsi="Times New Roman" w:cs="Times New Roman"/>
                <w:b/>
                <w:sz w:val="24"/>
                <w:szCs w:val="24"/>
              </w:rPr>
              <w:t>Ванина Раиса Михайловна</w:t>
            </w:r>
            <w:r w:rsidRPr="00032421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Добринского муниципального района</w:t>
            </w:r>
          </w:p>
          <w:p w:rsidR="00361417" w:rsidRPr="00032421" w:rsidRDefault="00361417" w:rsidP="00A926F5">
            <w:pPr>
              <w:jc w:val="center"/>
            </w:pP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Новочеркутинский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с.Александровка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ул.Интернациональная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д.22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43-3-15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12.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Петровский сельсовет</w:t>
            </w:r>
          </w:p>
        </w:tc>
        <w:tc>
          <w:tcPr>
            <w:tcW w:w="2459" w:type="dxa"/>
            <w:shd w:val="clear" w:color="auto" w:fill="auto"/>
          </w:tcPr>
          <w:p w:rsidR="00B94CAD" w:rsidRDefault="00B94CAD" w:rsidP="00A926F5">
            <w:pPr>
              <w:jc w:val="center"/>
              <w:rPr>
                <w:b/>
              </w:rPr>
            </w:pPr>
            <w:r>
              <w:rPr>
                <w:b/>
              </w:rPr>
              <w:t>Лычкин Николай Вячеславович</w:t>
            </w:r>
          </w:p>
          <w:p w:rsidR="00B94CAD" w:rsidRDefault="00B94CAD" w:rsidP="00A926F5">
            <w:pPr>
              <w:jc w:val="center"/>
              <w:rPr>
                <w:b/>
              </w:rPr>
            </w:pPr>
            <w:r>
              <w:t>Глава администрации сельского поселения</w:t>
            </w:r>
          </w:p>
          <w:p w:rsidR="00B94CAD" w:rsidRDefault="00B94CAD" w:rsidP="00B94CAD">
            <w:pPr>
              <w:jc w:val="center"/>
            </w:pPr>
            <w:r w:rsidRPr="00032421">
              <w:t>Петровский сельсовет</w:t>
            </w:r>
          </w:p>
          <w:p w:rsidR="00B94CAD" w:rsidRDefault="00B94CAD" w:rsidP="00B94C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61417" w:rsidRPr="00032421">
              <w:rPr>
                <w:b/>
              </w:rPr>
              <w:t>Новиков Павел Егорович,</w:t>
            </w:r>
          </w:p>
          <w:p w:rsidR="00361417" w:rsidRPr="00032421" w:rsidRDefault="00361417" w:rsidP="00B94CAD">
            <w:pPr>
              <w:jc w:val="center"/>
            </w:pPr>
            <w:r w:rsidRPr="00032421">
              <w:rPr>
                <w:b/>
              </w:rPr>
              <w:t xml:space="preserve"> </w:t>
            </w:r>
            <w:r w:rsidRPr="00032421">
              <w:t>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Петровский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пос.свх.Петровский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ул.Дрикаловича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45-2-21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Style w:val="s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lastRenderedPageBreak/>
              <w:t>13.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Пушкинский сельсовет</w:t>
            </w:r>
          </w:p>
        </w:tc>
        <w:tc>
          <w:tcPr>
            <w:tcW w:w="2459" w:type="dxa"/>
            <w:shd w:val="clear" w:color="auto" w:fill="auto"/>
          </w:tcPr>
          <w:p w:rsidR="00B94CAD" w:rsidRDefault="00B94CAD" w:rsidP="00B94CA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Демихова Нина Георгиевна </w:t>
            </w:r>
          </w:p>
          <w:p w:rsidR="00B94CAD" w:rsidRDefault="00B94CAD" w:rsidP="00B94CAD">
            <w:pPr>
              <w:jc w:val="center"/>
              <w:rPr>
                <w:b/>
              </w:rPr>
            </w:pPr>
            <w:r>
              <w:t>Глава администрации сельского поселения</w:t>
            </w:r>
          </w:p>
          <w:p w:rsidR="00B94CAD" w:rsidRDefault="00B94CAD" w:rsidP="00A926F5">
            <w:pPr>
              <w:jc w:val="center"/>
              <w:rPr>
                <w:b/>
              </w:rPr>
            </w:pPr>
            <w:r w:rsidRPr="00032421">
              <w:t>Пушкинский сельсовет</w:t>
            </w:r>
            <w:r w:rsidRPr="00032421">
              <w:rPr>
                <w:b/>
              </w:rPr>
              <w:t xml:space="preserve"> </w:t>
            </w:r>
          </w:p>
          <w:p w:rsidR="00B94CAD" w:rsidRDefault="00361417" w:rsidP="00A926F5">
            <w:pPr>
              <w:jc w:val="center"/>
              <w:rPr>
                <w:b/>
              </w:rPr>
            </w:pPr>
            <w:r w:rsidRPr="00032421">
              <w:rPr>
                <w:b/>
              </w:rPr>
              <w:t xml:space="preserve">Доля Сергей Борисович, </w:t>
            </w:r>
          </w:p>
          <w:p w:rsidR="00361417" w:rsidRPr="00032421" w:rsidRDefault="00361417" w:rsidP="00A926F5">
            <w:pPr>
              <w:jc w:val="center"/>
            </w:pPr>
            <w:r w:rsidRPr="00032421">
              <w:t>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Пушкинский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с.Пушкино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ул.Мира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33А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42-3-18, 42-3-16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14.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 xml:space="preserve">Сельское поселение </w:t>
            </w:r>
            <w:proofErr w:type="spellStart"/>
            <w:r w:rsidRPr="00032421">
              <w:t>Среднематренский</w:t>
            </w:r>
            <w:proofErr w:type="spellEnd"/>
          </w:p>
          <w:p w:rsidR="00361417" w:rsidRPr="00032421" w:rsidRDefault="00361417" w:rsidP="00A926F5">
            <w:pPr>
              <w:jc w:val="center"/>
            </w:pPr>
            <w:r w:rsidRPr="00032421">
              <w:t>сельсовет</w:t>
            </w:r>
          </w:p>
        </w:tc>
        <w:tc>
          <w:tcPr>
            <w:tcW w:w="2459" w:type="dxa"/>
            <w:shd w:val="clear" w:color="auto" w:fill="auto"/>
          </w:tcPr>
          <w:p w:rsidR="00B94CAD" w:rsidRDefault="00B94CAD" w:rsidP="00B94CAD">
            <w:pPr>
              <w:jc w:val="center"/>
              <w:rPr>
                <w:b/>
              </w:rPr>
            </w:pPr>
            <w:r>
              <w:rPr>
                <w:b/>
              </w:rPr>
              <w:t>Гущина Нина Александровна</w:t>
            </w:r>
            <w:r>
              <w:t xml:space="preserve"> </w:t>
            </w:r>
            <w:r>
              <w:t>Глава администрации сельского поселения</w:t>
            </w:r>
          </w:p>
          <w:p w:rsidR="00B94CAD" w:rsidRPr="00032421" w:rsidRDefault="00B94CAD" w:rsidP="00B94CA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Pr="00032421">
              <w:t>Среднематренский</w:t>
            </w:r>
            <w:proofErr w:type="spellEnd"/>
          </w:p>
          <w:p w:rsidR="00B94CAD" w:rsidRDefault="00B94CAD" w:rsidP="00B94CAD">
            <w:pPr>
              <w:jc w:val="center"/>
              <w:rPr>
                <w:b/>
              </w:rPr>
            </w:pPr>
            <w:r w:rsidRPr="00032421">
              <w:t>сельсовет</w:t>
            </w:r>
            <w:r w:rsidRPr="00032421">
              <w:rPr>
                <w:b/>
              </w:rPr>
              <w:t xml:space="preserve"> </w:t>
            </w:r>
          </w:p>
          <w:p w:rsidR="00B94CAD" w:rsidRDefault="00361417" w:rsidP="00B94CAD">
            <w:pPr>
              <w:jc w:val="center"/>
              <w:rPr>
                <w:b/>
              </w:rPr>
            </w:pPr>
            <w:r w:rsidRPr="00032421">
              <w:rPr>
                <w:b/>
              </w:rPr>
              <w:t xml:space="preserve">Злобин Владимир Евгеньевич, </w:t>
            </w:r>
          </w:p>
          <w:p w:rsidR="00361417" w:rsidRPr="00032421" w:rsidRDefault="00361417" w:rsidP="00B94CAD">
            <w:pPr>
              <w:jc w:val="center"/>
            </w:pPr>
            <w:r w:rsidRPr="00032421">
              <w:t>депутат Совета депутатов Добринского муниципального района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Среднематренский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с.Средняя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Матренка,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д.16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34-4-34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15.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Талицкий сельсовет</w:t>
            </w:r>
          </w:p>
        </w:tc>
        <w:tc>
          <w:tcPr>
            <w:tcW w:w="2459" w:type="dxa"/>
            <w:shd w:val="clear" w:color="auto" w:fill="auto"/>
          </w:tcPr>
          <w:p w:rsidR="00361417" w:rsidRPr="00032421" w:rsidRDefault="00B94CAD" w:rsidP="00A926F5">
            <w:pPr>
              <w:jc w:val="center"/>
            </w:pPr>
            <w:r>
              <w:rPr>
                <w:b/>
              </w:rPr>
              <w:t xml:space="preserve">Тарасов Андрей Александрович </w:t>
            </w:r>
            <w:r>
              <w:t>Глава администрации сельского поселения</w:t>
            </w:r>
            <w:r w:rsidRPr="00032421">
              <w:rPr>
                <w:b/>
              </w:rPr>
              <w:t xml:space="preserve"> </w:t>
            </w:r>
            <w:proofErr w:type="spellStart"/>
            <w:r w:rsidRPr="00032421">
              <w:t>Талицкий</w:t>
            </w:r>
            <w:proofErr w:type="spellEnd"/>
            <w:r w:rsidRPr="00032421">
              <w:t xml:space="preserve"> сельсовет</w:t>
            </w:r>
            <w:r w:rsidRPr="00032421">
              <w:rPr>
                <w:b/>
              </w:rPr>
              <w:t xml:space="preserve"> </w:t>
            </w:r>
            <w:r w:rsidR="00361417" w:rsidRPr="00032421">
              <w:rPr>
                <w:b/>
              </w:rPr>
              <w:t xml:space="preserve">Нестерова Наталия Николаевна, </w:t>
            </w:r>
            <w:r w:rsidR="00361417" w:rsidRPr="00032421">
              <w:t xml:space="preserve">депутат Совета депутатов Добринского </w:t>
            </w:r>
            <w:r w:rsidR="00361417" w:rsidRPr="00032421">
              <w:lastRenderedPageBreak/>
              <w:t>муниципального района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Администрация сельского поселения Талицкий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с.Талицкий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Чамлык,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д.17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46-3-41, 46-3-42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16.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Тихвинский сельсовет</w:t>
            </w:r>
          </w:p>
        </w:tc>
        <w:tc>
          <w:tcPr>
            <w:tcW w:w="2459" w:type="dxa"/>
            <w:shd w:val="clear" w:color="auto" w:fill="auto"/>
          </w:tcPr>
          <w:p w:rsidR="00AB0CE4" w:rsidRDefault="00AB0CE4" w:rsidP="00361417">
            <w:pPr>
              <w:jc w:val="center"/>
              <w:rPr>
                <w:b/>
              </w:rPr>
            </w:pPr>
            <w:r>
              <w:rPr>
                <w:b/>
              </w:rPr>
              <w:t>Кондратов Александр Георгиевич</w:t>
            </w:r>
          </w:p>
          <w:p w:rsidR="00AB0CE4" w:rsidRDefault="00AB0CE4" w:rsidP="00361417">
            <w:pPr>
              <w:jc w:val="center"/>
              <w:rPr>
                <w:b/>
              </w:rPr>
            </w:pPr>
            <w:r>
              <w:t>Глава администрации сельского поселения</w:t>
            </w:r>
            <w:r w:rsidRPr="00032421">
              <w:t xml:space="preserve"> </w:t>
            </w:r>
            <w:r w:rsidRPr="00032421">
              <w:t>Тихвинский сельсовет</w:t>
            </w:r>
          </w:p>
          <w:p w:rsidR="00361417" w:rsidRPr="00032421" w:rsidRDefault="00361417" w:rsidP="00361417">
            <w:pPr>
              <w:jc w:val="center"/>
            </w:pPr>
            <w:proofErr w:type="spellStart"/>
            <w:r w:rsidRPr="00032421">
              <w:rPr>
                <w:b/>
              </w:rPr>
              <w:t>Крутских</w:t>
            </w:r>
            <w:proofErr w:type="spellEnd"/>
            <w:r w:rsidRPr="00032421">
              <w:rPr>
                <w:b/>
              </w:rPr>
              <w:t xml:space="preserve"> </w:t>
            </w:r>
            <w:proofErr w:type="spellStart"/>
            <w:r w:rsidRPr="00032421">
              <w:rPr>
                <w:b/>
              </w:rPr>
              <w:t>Генадий</w:t>
            </w:r>
            <w:proofErr w:type="spellEnd"/>
            <w:r w:rsidRPr="00032421">
              <w:rPr>
                <w:b/>
              </w:rPr>
              <w:t xml:space="preserve"> Николаевич, </w:t>
            </w:r>
            <w:r w:rsidRPr="00032421">
              <w:t xml:space="preserve">депутат </w:t>
            </w:r>
            <w:r>
              <w:t xml:space="preserve">Областного </w:t>
            </w:r>
            <w:r w:rsidRPr="00032421">
              <w:t xml:space="preserve">Совета депутатов </w:t>
            </w:r>
            <w:r>
              <w:t>Липецкой области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Тихвинский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д.Большая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Плавица,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ул.Центральная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д.85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37-3-18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1417" w:rsidRPr="00032421" w:rsidTr="00361417">
        <w:tc>
          <w:tcPr>
            <w:tcW w:w="593" w:type="dxa"/>
            <w:shd w:val="clear" w:color="auto" w:fill="auto"/>
          </w:tcPr>
          <w:p w:rsidR="00361417" w:rsidRPr="00032421" w:rsidRDefault="00361417" w:rsidP="00A926F5">
            <w:pPr>
              <w:tabs>
                <w:tab w:val="left" w:pos="1755"/>
              </w:tabs>
              <w:jc w:val="center"/>
            </w:pPr>
            <w:r w:rsidRPr="00032421">
              <w:t>17.</w:t>
            </w:r>
          </w:p>
        </w:tc>
        <w:tc>
          <w:tcPr>
            <w:tcW w:w="1643" w:type="dxa"/>
            <w:shd w:val="clear" w:color="auto" w:fill="auto"/>
          </w:tcPr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27.08</w:t>
            </w:r>
            <w:r w:rsidRPr="00032421">
              <w:t>.2020г.</w:t>
            </w:r>
          </w:p>
          <w:p w:rsidR="00197DC4" w:rsidRPr="00032421" w:rsidRDefault="00197DC4" w:rsidP="00197DC4">
            <w:pPr>
              <w:tabs>
                <w:tab w:val="left" w:pos="1755"/>
              </w:tabs>
              <w:jc w:val="center"/>
            </w:pPr>
          </w:p>
          <w:p w:rsidR="00361417" w:rsidRPr="00032421" w:rsidRDefault="00197DC4" w:rsidP="00197DC4">
            <w:pPr>
              <w:tabs>
                <w:tab w:val="left" w:pos="1755"/>
              </w:tabs>
              <w:jc w:val="center"/>
            </w:pPr>
            <w:r>
              <w:t>с 10.00- до 12.0</w:t>
            </w:r>
            <w:r w:rsidRPr="00032421">
              <w:t>0 час</w:t>
            </w:r>
          </w:p>
        </w:tc>
        <w:tc>
          <w:tcPr>
            <w:tcW w:w="2354" w:type="dxa"/>
            <w:shd w:val="clear" w:color="auto" w:fill="auto"/>
          </w:tcPr>
          <w:p w:rsidR="00361417" w:rsidRPr="00032421" w:rsidRDefault="00361417" w:rsidP="00A926F5">
            <w:pPr>
              <w:jc w:val="center"/>
            </w:pPr>
            <w:r w:rsidRPr="00032421">
              <w:t>Сельское поселение Хворостянский сельсовет</w:t>
            </w:r>
          </w:p>
        </w:tc>
        <w:tc>
          <w:tcPr>
            <w:tcW w:w="2459" w:type="dxa"/>
            <w:shd w:val="clear" w:color="auto" w:fill="auto"/>
          </w:tcPr>
          <w:p w:rsidR="00AB0CE4" w:rsidRDefault="00AB0CE4" w:rsidP="00A926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Курилов Владимир Григорьевич </w:t>
            </w:r>
          </w:p>
          <w:p w:rsidR="00AB0CE4" w:rsidRDefault="00AB0CE4" w:rsidP="00A926F5">
            <w:pPr>
              <w:pStyle w:val="a5"/>
              <w:jc w:val="center"/>
            </w:pPr>
            <w:r w:rsidRPr="00AB0CE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 w:rsidRPr="00032421">
              <w:t xml:space="preserve"> </w:t>
            </w:r>
            <w:proofErr w:type="spellStart"/>
            <w:r w:rsidRPr="00AB0CE4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AB0C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61417" w:rsidRPr="00032421" w:rsidRDefault="00AB0CE4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t xml:space="preserve"> </w:t>
            </w:r>
            <w:r w:rsidR="00361417" w:rsidRPr="00032421">
              <w:rPr>
                <w:rFonts w:ascii="Times New Roman" w:hAnsi="Times New Roman" w:cs="Times New Roman"/>
                <w:b/>
                <w:sz w:val="24"/>
                <w:szCs w:val="24"/>
              </w:rPr>
              <w:t>Тарыгин Сергей Владимирович,</w:t>
            </w:r>
            <w:r w:rsidR="00361417" w:rsidRPr="00032421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Добринского муниципального района</w:t>
            </w:r>
          </w:p>
          <w:p w:rsidR="00361417" w:rsidRPr="00032421" w:rsidRDefault="00361417" w:rsidP="00A926F5">
            <w:pPr>
              <w:jc w:val="center"/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Хворостянский сельсовет,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ж.д.ст.Хворостянка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ул.Первомайская</w:t>
            </w:r>
            <w:proofErr w:type="spellEnd"/>
            <w:r w:rsidRPr="00032421">
              <w:rPr>
                <w:rFonts w:ascii="Times New Roman" w:hAnsi="Times New Roman" w:cs="Times New Roman"/>
                <w:i/>
                <w:sz w:val="24"/>
                <w:szCs w:val="24"/>
              </w:rPr>
              <w:t>, д.1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1">
              <w:rPr>
                <w:rStyle w:val="s21"/>
                <w:rFonts w:ascii="Times New Roman" w:hAnsi="Times New Roman" w:cs="Times New Roman"/>
                <w:sz w:val="24"/>
                <w:szCs w:val="24"/>
              </w:rPr>
              <w:t>тел.: 8(47462) 57-3-69</w:t>
            </w:r>
          </w:p>
          <w:p w:rsidR="00361417" w:rsidRPr="00032421" w:rsidRDefault="00361417" w:rsidP="00A926F5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3E6D" w:rsidRDefault="00361417" w:rsidP="008C47AB">
      <w:pPr>
        <w:tabs>
          <w:tab w:val="center" w:pos="7285"/>
        </w:tabs>
        <w:rPr>
          <w:b/>
          <w:bCs/>
        </w:rPr>
      </w:pPr>
      <w:r>
        <w:t xml:space="preserve">                                   </w:t>
      </w:r>
    </w:p>
    <w:p w:rsidR="00165095" w:rsidRDefault="00165095" w:rsidP="00093E6D">
      <w:pPr>
        <w:jc w:val="center"/>
        <w:rPr>
          <w:b/>
          <w:bCs/>
        </w:rPr>
      </w:pPr>
    </w:p>
    <w:p w:rsidR="00165095" w:rsidRDefault="00165095" w:rsidP="00093E6D">
      <w:pPr>
        <w:jc w:val="center"/>
        <w:rPr>
          <w:b/>
          <w:bCs/>
        </w:rPr>
      </w:pPr>
    </w:p>
    <w:p w:rsidR="00165095" w:rsidRDefault="00165095" w:rsidP="00093E6D">
      <w:pPr>
        <w:jc w:val="center"/>
        <w:rPr>
          <w:b/>
          <w:bCs/>
        </w:rPr>
      </w:pPr>
    </w:p>
    <w:p w:rsidR="00165095" w:rsidRDefault="00165095" w:rsidP="00093E6D">
      <w:pPr>
        <w:jc w:val="center"/>
        <w:rPr>
          <w:b/>
          <w:bCs/>
        </w:rPr>
      </w:pPr>
    </w:p>
    <w:p w:rsidR="00093E6D" w:rsidRPr="00032421" w:rsidRDefault="00361417" w:rsidP="00093E6D">
      <w:pPr>
        <w:jc w:val="center"/>
      </w:pPr>
      <w:r>
        <w:rPr>
          <w:b/>
          <w:bCs/>
        </w:rPr>
        <w:t xml:space="preserve">                </w:t>
      </w:r>
    </w:p>
    <w:p w:rsidR="00093E6D" w:rsidRPr="00032421" w:rsidRDefault="00093E6D" w:rsidP="00093E6D">
      <w:pPr>
        <w:jc w:val="center"/>
      </w:pPr>
    </w:p>
    <w:tbl>
      <w:tblPr>
        <w:tblW w:w="10064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275"/>
        <w:gridCol w:w="5276"/>
      </w:tblGrid>
      <w:tr w:rsidR="00093E6D" w:rsidRPr="00032421" w:rsidTr="00093E6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D" w:rsidRDefault="00093E6D" w:rsidP="0034122C">
            <w:pPr>
              <w:tabs>
                <w:tab w:val="left" w:pos="1755"/>
              </w:tabs>
              <w:jc w:val="center"/>
            </w:pPr>
          </w:p>
          <w:p w:rsidR="00093E6D" w:rsidRDefault="008C47AB" w:rsidP="0034122C">
            <w:pPr>
              <w:tabs>
                <w:tab w:val="left" w:pos="1755"/>
              </w:tabs>
              <w:jc w:val="center"/>
            </w:pPr>
            <w:r>
              <w:t>27.08</w:t>
            </w:r>
            <w:r w:rsidR="00093E6D" w:rsidRPr="00032421">
              <w:t>.2020г.</w:t>
            </w:r>
          </w:p>
          <w:p w:rsidR="00093E6D" w:rsidRPr="00032421" w:rsidRDefault="00093E6D" w:rsidP="0034122C">
            <w:pPr>
              <w:tabs>
                <w:tab w:val="left" w:pos="1755"/>
              </w:tabs>
              <w:jc w:val="center"/>
            </w:pPr>
          </w:p>
          <w:p w:rsidR="00093E6D" w:rsidRDefault="00093E6D" w:rsidP="0034122C">
            <w:pPr>
              <w:jc w:val="center"/>
            </w:pPr>
            <w:r w:rsidRPr="00032421">
              <w:t>с 10.00- до 12.00 час.</w:t>
            </w:r>
          </w:p>
          <w:p w:rsidR="00093E6D" w:rsidRDefault="00093E6D" w:rsidP="0034122C">
            <w:pPr>
              <w:jc w:val="center"/>
            </w:pPr>
          </w:p>
          <w:p w:rsidR="00093E6D" w:rsidRPr="00032421" w:rsidRDefault="00093E6D" w:rsidP="0034122C">
            <w:pPr>
              <w:jc w:val="center"/>
            </w:pPr>
            <w:r>
              <w:t xml:space="preserve">по адресу: </w:t>
            </w:r>
            <w:proofErr w:type="spellStart"/>
            <w:r>
              <w:t>п.Добринка</w:t>
            </w:r>
            <w:proofErr w:type="spellEnd"/>
            <w:r>
              <w:t xml:space="preserve"> ул. Октябрьская д 19. каб.18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6D" w:rsidRDefault="00093E6D" w:rsidP="0034122C">
            <w:pPr>
              <w:jc w:val="center"/>
            </w:pPr>
            <w:r w:rsidRPr="00032421">
              <w:t>Общественная приемная Добринского местного отделения Партии «ЕДИНАЯ РОССИЯ»</w:t>
            </w:r>
          </w:p>
          <w:p w:rsidR="00093E6D" w:rsidRPr="00032421" w:rsidRDefault="00093E6D" w:rsidP="0034122C">
            <w:pPr>
              <w:jc w:val="center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95" w:rsidRDefault="00165095" w:rsidP="0034122C">
            <w:pPr>
              <w:rPr>
                <w:b/>
              </w:rPr>
            </w:pPr>
            <w:r>
              <w:rPr>
                <w:b/>
              </w:rPr>
              <w:t xml:space="preserve">Москворецкий С.П. – </w:t>
            </w:r>
            <w:r w:rsidRPr="00165095">
              <w:t>Г</w:t>
            </w:r>
            <w:r>
              <w:t>лава администрации Добринского муниципального района</w:t>
            </w:r>
          </w:p>
          <w:p w:rsidR="00093E6D" w:rsidRPr="00032421" w:rsidRDefault="00093E6D" w:rsidP="0034122C">
            <w:r w:rsidRPr="00032421">
              <w:rPr>
                <w:b/>
              </w:rPr>
              <w:t>Малыхин О.Н</w:t>
            </w:r>
            <w:r w:rsidRPr="00032421">
              <w:t xml:space="preserve">. – заместитель главы </w:t>
            </w:r>
            <w:r w:rsidR="00165095">
              <w:t xml:space="preserve">администрации </w:t>
            </w:r>
            <w:r w:rsidRPr="00032421">
              <w:t>Добринского</w:t>
            </w:r>
            <w:r w:rsidR="00B774D3">
              <w:t xml:space="preserve"> муниципального</w:t>
            </w:r>
            <w:r w:rsidRPr="00032421">
              <w:t xml:space="preserve"> района,</w:t>
            </w:r>
          </w:p>
          <w:p w:rsidR="00093E6D" w:rsidRPr="00032421" w:rsidRDefault="00093E6D" w:rsidP="0034122C">
            <w:r w:rsidRPr="00032421">
              <w:rPr>
                <w:b/>
              </w:rPr>
              <w:t>Денисов М.Б</w:t>
            </w:r>
            <w:r w:rsidRPr="00032421">
              <w:t>. -  председатель Совета депутатов Добринского района,</w:t>
            </w:r>
          </w:p>
          <w:p w:rsidR="00093E6D" w:rsidRPr="00032421" w:rsidRDefault="00093E6D" w:rsidP="0034122C">
            <w:r w:rsidRPr="00032421">
              <w:rPr>
                <w:b/>
              </w:rPr>
              <w:t>Наумов С.А.</w:t>
            </w:r>
            <w:r w:rsidRPr="00032421">
              <w:t xml:space="preserve"> – исполнительный секретарь Добринского местного отделения Партии «ЕДИНАЯ РОССИЯ»,</w:t>
            </w:r>
          </w:p>
          <w:p w:rsidR="00093E6D" w:rsidRDefault="00093E6D" w:rsidP="0034122C">
            <w:r w:rsidRPr="00032421">
              <w:rPr>
                <w:b/>
              </w:rPr>
              <w:t>Новиков П.Е</w:t>
            </w:r>
            <w:r w:rsidRPr="00032421">
              <w:t xml:space="preserve">. </w:t>
            </w:r>
            <w:r>
              <w:t>–</w:t>
            </w:r>
            <w:r w:rsidRPr="00032421">
              <w:t xml:space="preserve"> </w:t>
            </w:r>
            <w:r>
              <w:t xml:space="preserve">Директор ОБУ ЦСЗН по </w:t>
            </w:r>
            <w:proofErr w:type="spellStart"/>
            <w:r>
              <w:t>Добринскому</w:t>
            </w:r>
            <w:proofErr w:type="spellEnd"/>
            <w:r>
              <w:t xml:space="preserve"> району.</w:t>
            </w:r>
          </w:p>
          <w:p w:rsidR="00B774D3" w:rsidRPr="00032421" w:rsidRDefault="00B774D3" w:rsidP="0034122C">
            <w:bookmarkStart w:id="0" w:name="_GoBack"/>
            <w:bookmarkEnd w:id="0"/>
          </w:p>
        </w:tc>
      </w:tr>
    </w:tbl>
    <w:p w:rsidR="00577403" w:rsidRDefault="00577403" w:rsidP="005E7D9E">
      <w:pPr>
        <w:tabs>
          <w:tab w:val="center" w:pos="7285"/>
        </w:tabs>
      </w:pPr>
    </w:p>
    <w:p w:rsidR="00093E6D" w:rsidRPr="008C47AB" w:rsidRDefault="00093E6D" w:rsidP="00093E6D">
      <w:pPr>
        <w:tabs>
          <w:tab w:val="center" w:pos="7285"/>
        </w:tabs>
        <w:rPr>
          <w:sz w:val="26"/>
          <w:szCs w:val="26"/>
        </w:rPr>
      </w:pPr>
      <w:r>
        <w:t xml:space="preserve">                                   </w:t>
      </w:r>
      <w:proofErr w:type="gramStart"/>
      <w:r w:rsidRPr="008C47AB">
        <w:rPr>
          <w:sz w:val="26"/>
          <w:szCs w:val="26"/>
        </w:rPr>
        <w:t xml:space="preserve">Руководитель  </w:t>
      </w:r>
      <w:r w:rsidRPr="008C47AB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D0F7F6F" wp14:editId="66989A11">
            <wp:simplePos x="0" y="0"/>
            <wp:positionH relativeFrom="column">
              <wp:posOffset>4638040</wp:posOffset>
            </wp:positionH>
            <wp:positionV relativeFrom="paragraph">
              <wp:posOffset>5618480</wp:posOffset>
            </wp:positionV>
            <wp:extent cx="2560320" cy="95250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7AB">
        <w:rPr>
          <w:sz w:val="26"/>
          <w:szCs w:val="26"/>
        </w:rPr>
        <w:t>общественной</w:t>
      </w:r>
      <w:proofErr w:type="gramEnd"/>
      <w:r w:rsidRPr="008C47AB">
        <w:rPr>
          <w:sz w:val="26"/>
          <w:szCs w:val="26"/>
        </w:rPr>
        <w:t xml:space="preserve"> приемной</w:t>
      </w:r>
    </w:p>
    <w:p w:rsidR="008C47AB" w:rsidRDefault="008C47AB" w:rsidP="00093E6D">
      <w:pPr>
        <w:tabs>
          <w:tab w:val="center" w:pos="72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093E6D" w:rsidRPr="008C47AB">
        <w:rPr>
          <w:sz w:val="26"/>
          <w:szCs w:val="26"/>
        </w:rPr>
        <w:t xml:space="preserve">Добринского </w:t>
      </w:r>
      <w:r w:rsidR="00093E6D" w:rsidRPr="008C47AB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75B68BA" wp14:editId="58CD6649">
            <wp:simplePos x="0" y="0"/>
            <wp:positionH relativeFrom="column">
              <wp:posOffset>9267825</wp:posOffset>
            </wp:positionH>
            <wp:positionV relativeFrom="paragraph">
              <wp:posOffset>6809105</wp:posOffset>
            </wp:positionV>
            <wp:extent cx="1291590" cy="48069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6D" w:rsidRPr="008C47AB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AD9D9A2" wp14:editId="727EF0E4">
            <wp:simplePos x="0" y="0"/>
            <wp:positionH relativeFrom="column">
              <wp:posOffset>5017770</wp:posOffset>
            </wp:positionH>
            <wp:positionV relativeFrom="paragraph">
              <wp:posOffset>6232525</wp:posOffset>
            </wp:positionV>
            <wp:extent cx="2560320" cy="952500"/>
            <wp:effectExtent l="0" t="0" r="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6D" w:rsidRPr="008C47AB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AEC6141" wp14:editId="295BA8FF">
            <wp:simplePos x="0" y="0"/>
            <wp:positionH relativeFrom="column">
              <wp:posOffset>5017770</wp:posOffset>
            </wp:positionH>
            <wp:positionV relativeFrom="paragraph">
              <wp:posOffset>6232525</wp:posOffset>
            </wp:positionV>
            <wp:extent cx="2560320" cy="952500"/>
            <wp:effectExtent l="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6D" w:rsidRPr="008C47AB">
        <w:rPr>
          <w:sz w:val="26"/>
          <w:szCs w:val="26"/>
        </w:rPr>
        <w:t xml:space="preserve">местного отделения </w:t>
      </w:r>
    </w:p>
    <w:p w:rsidR="00093E6D" w:rsidRPr="008C47AB" w:rsidRDefault="008C47AB" w:rsidP="00093E6D">
      <w:pPr>
        <w:tabs>
          <w:tab w:val="center" w:pos="728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093E6D" w:rsidRPr="008C47AB">
        <w:rPr>
          <w:sz w:val="26"/>
          <w:szCs w:val="26"/>
        </w:rPr>
        <w:t xml:space="preserve">Партии </w:t>
      </w:r>
      <w:r w:rsidR="00093E6D" w:rsidRPr="008C47AB">
        <w:rPr>
          <w:b/>
          <w:bCs/>
          <w:sz w:val="26"/>
          <w:szCs w:val="26"/>
        </w:rPr>
        <w:t xml:space="preserve">«ЕДИНАЯ </w:t>
      </w:r>
      <w:proofErr w:type="gramStart"/>
      <w:r w:rsidR="00093E6D" w:rsidRPr="008C47AB">
        <w:rPr>
          <w:b/>
          <w:bCs/>
          <w:sz w:val="26"/>
          <w:szCs w:val="26"/>
        </w:rPr>
        <w:t xml:space="preserve">РОССИЯ»   </w:t>
      </w:r>
      <w:proofErr w:type="gramEnd"/>
      <w:r w:rsidR="00093E6D" w:rsidRPr="008C47AB"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 xml:space="preserve">                                              </w:t>
      </w:r>
      <w:r w:rsidR="00093E6D" w:rsidRPr="008C47AB">
        <w:rPr>
          <w:sz w:val="26"/>
          <w:szCs w:val="26"/>
        </w:rPr>
        <w:t>С.П. Москворецкий</w:t>
      </w:r>
      <w:r w:rsidR="00093E6D" w:rsidRPr="008C47AB">
        <w:rPr>
          <w:b/>
          <w:bCs/>
          <w:sz w:val="26"/>
          <w:szCs w:val="26"/>
        </w:rPr>
        <w:t xml:space="preserve">      </w:t>
      </w:r>
    </w:p>
    <w:p w:rsidR="00093E6D" w:rsidRPr="008C47AB" w:rsidRDefault="00093E6D" w:rsidP="005E7D9E">
      <w:pPr>
        <w:tabs>
          <w:tab w:val="center" w:pos="7285"/>
        </w:tabs>
        <w:rPr>
          <w:sz w:val="26"/>
          <w:szCs w:val="26"/>
        </w:rPr>
      </w:pPr>
    </w:p>
    <w:sectPr w:rsidR="00093E6D" w:rsidRPr="008C47AB" w:rsidSect="005774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26"/>
    <w:rsid w:val="00032421"/>
    <w:rsid w:val="00093E6D"/>
    <w:rsid w:val="000F04D2"/>
    <w:rsid w:val="000F0B8C"/>
    <w:rsid w:val="00123844"/>
    <w:rsid w:val="00165095"/>
    <w:rsid w:val="00191B6F"/>
    <w:rsid w:val="00197DC4"/>
    <w:rsid w:val="001E1710"/>
    <w:rsid w:val="00361417"/>
    <w:rsid w:val="003624AB"/>
    <w:rsid w:val="00375DD1"/>
    <w:rsid w:val="004B7674"/>
    <w:rsid w:val="004E12F4"/>
    <w:rsid w:val="0057319D"/>
    <w:rsid w:val="00577403"/>
    <w:rsid w:val="005E7D9E"/>
    <w:rsid w:val="006056EF"/>
    <w:rsid w:val="00625CE6"/>
    <w:rsid w:val="00647658"/>
    <w:rsid w:val="006D4C64"/>
    <w:rsid w:val="00817376"/>
    <w:rsid w:val="00836F74"/>
    <w:rsid w:val="008B3D61"/>
    <w:rsid w:val="008C47AB"/>
    <w:rsid w:val="008E3618"/>
    <w:rsid w:val="008E58DB"/>
    <w:rsid w:val="00980E75"/>
    <w:rsid w:val="00997852"/>
    <w:rsid w:val="009C7A89"/>
    <w:rsid w:val="00A70985"/>
    <w:rsid w:val="00A926F5"/>
    <w:rsid w:val="00AB0CE4"/>
    <w:rsid w:val="00AC4BA0"/>
    <w:rsid w:val="00AF7309"/>
    <w:rsid w:val="00B774D3"/>
    <w:rsid w:val="00B94CAD"/>
    <w:rsid w:val="00BB3166"/>
    <w:rsid w:val="00D17476"/>
    <w:rsid w:val="00E81283"/>
    <w:rsid w:val="00EA671F"/>
    <w:rsid w:val="00EF2F90"/>
    <w:rsid w:val="00F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8CA3-1CB5-4064-B08A-6006F2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17476"/>
    <w:pPr>
      <w:spacing w:after="0" w:line="240" w:lineRule="auto"/>
    </w:pPr>
  </w:style>
  <w:style w:type="character" w:customStyle="1" w:styleId="s21">
    <w:name w:val="s21"/>
    <w:basedOn w:val="a0"/>
    <w:rsid w:val="00D17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Naumov</cp:lastModifiedBy>
  <cp:revision>5</cp:revision>
  <cp:lastPrinted>2020-08-25T07:20:00Z</cp:lastPrinted>
  <dcterms:created xsi:type="dcterms:W3CDTF">2020-08-24T12:05:00Z</dcterms:created>
  <dcterms:modified xsi:type="dcterms:W3CDTF">2020-08-25T08:50:00Z</dcterms:modified>
</cp:coreProperties>
</file>